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FE22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83EEB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ECCD585" w14:textId="77777777" w:rsidTr="0002411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91E8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4B7D2" w14:textId="77777777" w:rsidR="002C7784" w:rsidRPr="00677706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5A08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67770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40051C08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282E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804C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0341F9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1126D7" w14:textId="77777777" w:rsidR="002C7784" w:rsidRPr="00432643" w:rsidRDefault="0002411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0BC7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E01EF9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06AF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752A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3998AE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10FE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FC043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35EACD4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A31A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334805" w14:textId="77777777" w:rsidR="00F10EF6" w:rsidRPr="00414BAA" w:rsidRDefault="00677706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 w:rsidRPr="00024115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02411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24115">
              <w:rPr>
                <w:rFonts w:ascii="Arial" w:hAnsi="Arial" w:cs="Arial"/>
                <w:color w:val="000000" w:themeColor="text1"/>
                <w:sz w:val="24"/>
                <w:szCs w:val="24"/>
              </w:rPr>
              <w:t>збира</w:t>
            </w:r>
            <w:proofErr w:type="spellEnd"/>
            <w:r w:rsidR="005A08B5" w:rsidRPr="0002411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024115">
              <w:rPr>
                <w:rFonts w:ascii="Arial" w:hAnsi="Arial" w:cs="Arial"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76EB2B83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18FF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14A42E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F9CC326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F137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E26DD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715E3" w14:paraId="1088D3D3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F74D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710991" w14:textId="0A669562" w:rsidR="002C7784" w:rsidRPr="00BA717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A717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715E3">
              <w:rPr>
                <w:rFonts w:ascii="Arial" w:hAnsi="Arial" w:cs="Arial"/>
                <w:lang w:val="ru-RU"/>
              </w:rPr>
              <w:t>-</w:t>
            </w:r>
            <w:r w:rsidRPr="00BA717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0A54EF5E" w14:textId="77777777" w:rsidTr="0002411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32F8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7259D2" w14:textId="77777777" w:rsidR="00024115" w:rsidRDefault="00256AB0" w:rsidP="0002411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241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024115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24115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024115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0FECCBD9" w14:textId="77777777" w:rsidR="002C7784" w:rsidRPr="00024115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8715E3" w14:paraId="79FCB1F3" w14:textId="77777777" w:rsidTr="0002411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6FB11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347E" w14:textId="2F1C5FAE" w:rsidR="00024115" w:rsidRPr="00BA7178" w:rsidRDefault="008715E3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24115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 о</w:t>
            </w:r>
            <w:r w:rsidR="00AA4141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024115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C62EC5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677706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дељења збира</w:t>
            </w:r>
            <w:r w:rsidR="00414BAA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024115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78F92BA" w14:textId="77777777" w:rsidR="00414BAA" w:rsidRPr="00BA7178" w:rsidRDefault="00024115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lang w:val="ru-RU"/>
              </w:rPr>
              <w:t xml:space="preserve">–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примена</w:t>
            </w:r>
            <w:r w:rsidR="00AA4141"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 решавању</w:t>
            </w:r>
            <w:r w:rsidR="00AA4141" w:rsidRPr="00BA717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8715E3" w14:paraId="72BBCE1A" w14:textId="77777777" w:rsidTr="00024115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43A2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CF1EDE" w14:textId="77777777" w:rsidR="00024115" w:rsidRPr="00BA7178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BA7178">
              <w:rPr>
                <w:rFonts w:ascii="Arial" w:hAnsi="Arial" w:cs="Arial"/>
                <w:lang w:val="ru-RU"/>
              </w:rPr>
              <w:t>На крају часа</w:t>
            </w:r>
            <w:r w:rsidR="002C74D2" w:rsidRPr="00BA7178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BA7178">
              <w:rPr>
                <w:rFonts w:ascii="Arial" w:hAnsi="Arial" w:cs="Arial"/>
                <w:lang w:val="ru-RU"/>
              </w:rPr>
              <w:t xml:space="preserve">ће </w:t>
            </w:r>
            <w:r w:rsidR="00024115" w:rsidRPr="00BA7178">
              <w:rPr>
                <w:rFonts w:ascii="Arial" w:hAnsi="Arial" w:cs="Arial"/>
                <w:lang w:val="ru-RU"/>
              </w:rPr>
              <w:t xml:space="preserve">бити у стању </w:t>
            </w:r>
            <w:r w:rsidR="00376DD3" w:rsidRPr="00BA717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024115" w:rsidRPr="00BA717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BDFF55A" w14:textId="77777777" w:rsidR="00024115" w:rsidRPr="00BA7178" w:rsidRDefault="00024115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BA7178">
              <w:rPr>
                <w:rFonts w:ascii="Arial" w:hAnsi="Arial" w:cs="Arial"/>
                <w:lang w:val="ru-RU"/>
              </w:rPr>
              <w:t>–</w:t>
            </w:r>
            <w:r w:rsidR="00677706" w:rsidRPr="00BA7178">
              <w:rPr>
                <w:rFonts w:ascii="Arial" w:hAnsi="Arial" w:cs="Arial"/>
                <w:color w:val="1F1E21"/>
                <w:lang w:val="ru-RU"/>
              </w:rPr>
              <w:t xml:space="preserve"> дели збир</w:t>
            </w:r>
            <w:r w:rsidR="00414BAA" w:rsidRPr="00BA7178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 w:rsidRPr="00BA7178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49D45B35" w14:textId="18406DEC" w:rsidR="002C7784" w:rsidRPr="00BA7178" w:rsidRDefault="00024115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BA7178">
              <w:rPr>
                <w:rFonts w:ascii="Arial" w:hAnsi="Arial" w:cs="Arial"/>
                <w:lang w:val="ru-RU"/>
              </w:rPr>
              <w:t xml:space="preserve">– </w:t>
            </w:r>
            <w:r w:rsidR="008715E3" w:rsidRPr="005557F8">
              <w:rPr>
                <w:rFonts w:ascii="Arial" w:hAnsi="Arial" w:cs="Arial"/>
                <w:lang w:val="ru-RU"/>
              </w:rPr>
              <w:t xml:space="preserve">примењује </w:t>
            </w:r>
            <w:r w:rsidR="00414BAA" w:rsidRPr="00BA7178">
              <w:rPr>
                <w:rFonts w:ascii="Arial" w:hAnsi="Arial" w:cs="Arial"/>
                <w:lang w:val="ru-RU"/>
              </w:rPr>
              <w:t xml:space="preserve">знања </w:t>
            </w:r>
            <w:r w:rsidR="002C74D2" w:rsidRPr="00BA7178">
              <w:rPr>
                <w:rFonts w:ascii="Arial" w:hAnsi="Arial" w:cs="Arial"/>
                <w:lang w:val="ru-RU"/>
              </w:rPr>
              <w:t>у решавању</w:t>
            </w:r>
            <w:r w:rsidR="002C74D2" w:rsidRPr="00BA7178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2856DD5F" w14:textId="77777777" w:rsidTr="0002411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DEB11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3C535C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0206A9E" w14:textId="77777777" w:rsidTr="0002411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773D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6D4C9A" w14:textId="77777777" w:rsidR="002C7784" w:rsidRPr="00677706" w:rsidRDefault="006777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14BA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</w:tc>
      </w:tr>
      <w:tr w:rsidR="00A66D71" w:rsidRPr="00432643" w14:paraId="331DA02D" w14:textId="77777777" w:rsidTr="0002411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A6EB7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A50E2E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715E3" w14:paraId="6EA88C9E" w14:textId="77777777" w:rsidTr="0002411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96B14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1C6702" w14:textId="77777777" w:rsidR="00A66D71" w:rsidRPr="00BA7178" w:rsidRDefault="0002411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A717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BA717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E07AE0D" w14:textId="77777777" w:rsidTr="0002411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2781E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AE97F0" w14:textId="77777777" w:rsidR="00A66D71" w:rsidRPr="00024115" w:rsidRDefault="0002411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7ACF6B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181F46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18A8536" w14:textId="6DCE7286" w:rsidR="002C7784" w:rsidRPr="00432643" w:rsidRDefault="007D1AD2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747B6" wp14:editId="240C7BE3">
                <wp:simplePos x="0" y="0"/>
                <wp:positionH relativeFrom="column">
                  <wp:posOffset>3185160</wp:posOffset>
                </wp:positionH>
                <wp:positionV relativeFrom="paragraph">
                  <wp:posOffset>655320</wp:posOffset>
                </wp:positionV>
                <wp:extent cx="906780" cy="632460"/>
                <wp:effectExtent l="0" t="0" r="762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678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F4E75" w14:textId="77777777" w:rsidR="00024115" w:rsidRDefault="00024115" w:rsidP="0002411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961C0E3" w14:textId="77777777" w:rsidR="00024115" w:rsidRPr="00024115" w:rsidRDefault="00024115" w:rsidP="0002411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747B6" id="Rectangle 5" o:spid="_x0000_s1026" style="position:absolute;margin-left:250.8pt;margin-top:51.6pt;width:71.4pt;height:4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XVdQIAADUFAAAOAAAAZHJzL2Uyb0RvYy54bWysVN9P2zAQfp+0/8Hy+0jblQIRKapATJMq&#10;QMDE89Wx2wjH59luk+6v39lJM2B9mvZi+Xz33c/vfHnV1prtpPMVmoKPT0acSSOwrMy64D+eb7+c&#10;c+YDmBI0GlnwvfT8av7502VjcznBDepSOkZOjM8bW/BNCDbPMi82sgZ/glYaUip0NQQS3TorHTTk&#10;vdbZZDSaZQ260joU0nt6vemUfJ78KyVFuFfKy8B0wSm3kE6XzlU8s/kl5GsHdlOJPg34hyxqqAwF&#10;HVzdQAC2ddVfrupKOPSowonAOkOlKiFTDVTNePShmqcNWJlqoeZ4O7TJ/z+34m734FhVFvyUMwM1&#10;jeiRmgZmrSU7je1prM/J6sk+uFigt0sUr54U2TtNFHxv0ypXR1sqj7Wp1/uh17INTNDjxWh2dk4T&#10;EaSafZ1MZ2kWGeQHsHU+fJNYs3gpuKOsUodht/Qhhof8YNLn0oVPiYS9ljEDbR6lovIo4CShE7Hk&#10;tXZsB0QJEEKaMIt1kr9kHWGq0noAjo8BdRj3oN42wmQi3AAcHQO+jzggUlQ0YQDXlUF3zEH5OkTu&#10;7A/VdzXH8kO7avvJrbDc04Addsz3VtxW1M8l+PAAjqhOI6D1Dfd0KI1NwbG/cbZB9+vYe7QnBpKW&#10;s4ZWp+D+5xac5Ex/N8TNi/F0GnctCdPTswkJ7q1m9VZjtvU10ijG9FFYka7RPujDVTmsX2jLFzEq&#10;qcAIil1wEdxBuA7dStM/IeRikcxovyyEpXmyIjqPDY58eW5fwNmeVIHYeIeHNYP8A7c624g0uNgG&#10;VFUiXmxx19e+9bSbiT/9PxKX/62crP78dvPfAAAA//8DAFBLAwQUAAYACAAAACEAl+jcbuAAAAAL&#10;AQAADwAAAGRycy9kb3ducmV2LnhtbEyPwU6EMBRF9yb+Q/NM3BinHUQyQcpEJ9FZmYzIBzzogxJp&#10;S2iHwb+3rnT5ck/uPa/Yr2ZkC81+cFbCdiOAkW2dGmwvof58vd8B8wGtwtFZkvBNHvbl9VWBuXIX&#10;+0FLFXoWS6zPUYIOYco5960mg37jJrIx69xsMMRz7rma8RLLzcgTITJucLBxQeNEB03tV3U2Esbj&#10;coded93xrW7eh/5UvdT1Qcrbm/X5CVigNfzB8Ksf1aGMTo07W+XZKOFRbLOIxkA8JMAikaVpCqyR&#10;kIhkB7ws+P8fyh8AAAD//wMAUEsBAi0AFAAGAAgAAAAhALaDOJL+AAAA4QEAABMAAAAAAAAAAAAA&#10;AAAAAAAAAFtDb250ZW50X1R5cGVzXS54bWxQSwECLQAUAAYACAAAACEAOP0h/9YAAACUAQAACwAA&#10;AAAAAAAAAAAAAAAvAQAAX3JlbHMvLnJlbHNQSwECLQAUAAYACAAAACEAEVVl1XUCAAA1BQAADgAA&#10;AAAAAAAAAAAAAAAuAgAAZHJzL2Uyb0RvYy54bWxQSwECLQAUAAYACAAAACEAl+jcb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3DAF4E75" w14:textId="77777777" w:rsidR="00024115" w:rsidRDefault="00024115" w:rsidP="0002411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961C0E3" w14:textId="77777777" w:rsidR="00024115" w:rsidRPr="00024115" w:rsidRDefault="00024115" w:rsidP="0002411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02411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DC6F1C5" wp14:editId="6DEB0FEA">
            <wp:extent cx="2546901" cy="3395869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6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901" cy="339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54861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33F195F" w14:textId="77777777" w:rsidR="00677706" w:rsidRDefault="0067770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BD0CEF" w14:textId="77777777" w:rsidR="003902BA" w:rsidRPr="00BA7178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BA717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DA5E1E0" w14:textId="77777777" w:rsidR="00236C72" w:rsidRPr="00BA7178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1FD72FEF" w14:textId="77777777" w:rsidR="002C7784" w:rsidRPr="00BA717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BA717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D56AA56" w14:textId="0A09591D" w:rsidR="00C62EC5" w:rsidRPr="00BA7178" w:rsidRDefault="008715E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54546C">
        <w:rPr>
          <w:rFonts w:ascii="Arial" w:hAnsi="Arial" w:cs="Arial"/>
          <w:bCs/>
          <w:sz w:val="24"/>
          <w:szCs w:val="24"/>
          <w:lang w:val="ru-RU" w:eastAsia="en-GB"/>
        </w:rPr>
        <w:t xml:space="preserve">читељ </w:t>
      </w:r>
      <w:r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677706" w:rsidRPr="00BA7178">
        <w:rPr>
          <w:rFonts w:ascii="Arial" w:hAnsi="Arial" w:cs="Arial"/>
          <w:bCs/>
          <w:sz w:val="24"/>
          <w:szCs w:val="24"/>
          <w:lang w:val="ru-RU" w:eastAsia="en-GB"/>
        </w:rPr>
        <w:t>бнавља појм</w:t>
      </w:r>
      <w:r>
        <w:rPr>
          <w:rFonts w:ascii="Arial" w:hAnsi="Arial" w:cs="Arial"/>
          <w:bCs/>
          <w:sz w:val="24"/>
          <w:szCs w:val="24"/>
          <w:lang w:val="ru-RU" w:eastAsia="en-GB"/>
        </w:rPr>
        <w:t>ове</w:t>
      </w:r>
      <w:r w:rsidR="00677706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збир и дељењ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4D63EE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м</w:t>
      </w:r>
      <w:r w:rsidR="005B2CBF" w:rsidRPr="00BA7178">
        <w:rPr>
          <w:rFonts w:ascii="Arial" w:hAnsi="Arial" w:cs="Arial"/>
          <w:bCs/>
          <w:sz w:val="24"/>
          <w:szCs w:val="24"/>
          <w:lang w:val="ru-RU" w:eastAsia="en-GB"/>
        </w:rPr>
        <w:t>атематички</w:t>
      </w:r>
      <w:r w:rsidR="004D63EE" w:rsidRPr="00BA7178">
        <w:rPr>
          <w:rFonts w:ascii="Arial" w:hAnsi="Arial" w:cs="Arial"/>
          <w:bCs/>
          <w:sz w:val="24"/>
          <w:szCs w:val="24"/>
          <w:lang w:val="ru-RU" w:eastAsia="en-GB"/>
        </w:rPr>
        <w:t>м</w:t>
      </w:r>
      <w:r w:rsidR="005B2CBF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диктат</w:t>
      </w:r>
      <w:r w:rsidR="004D63EE" w:rsidRPr="00BA7178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="005B2CBF" w:rsidRPr="00BA7178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20D155CC" w14:textId="77777777" w:rsidR="005B2CBF" w:rsidRPr="00BA7178" w:rsidRDefault="0067770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>1. Напиши збир</w:t>
      </w:r>
      <w:r w:rsidR="005B2CBF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бројева 24 и 9</w:t>
      </w:r>
      <w:r w:rsidR="00421A5B" w:rsidRPr="00BA717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9D54190" w14:textId="77777777" w:rsidR="00F10EF6" w:rsidRPr="00BA7178" w:rsidRDefault="00421A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>2</w:t>
      </w:r>
      <w:r w:rsidR="00677706" w:rsidRPr="00BA7178">
        <w:rPr>
          <w:rFonts w:ascii="Arial" w:hAnsi="Arial" w:cs="Arial"/>
          <w:bCs/>
          <w:sz w:val="24"/>
          <w:szCs w:val="24"/>
          <w:lang w:val="ru-RU" w:eastAsia="en-GB"/>
        </w:rPr>
        <w:t>. Подели број 21</w:t>
      </w:r>
      <w:r w:rsidR="004D63EE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бројем 3.</w:t>
      </w:r>
    </w:p>
    <w:p w14:paraId="2540EB9C" w14:textId="77777777" w:rsidR="005A08B5" w:rsidRPr="00BA7178" w:rsidRDefault="00421A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>3</w:t>
      </w:r>
      <w:r w:rsidR="00677706" w:rsidRPr="00BA7178">
        <w:rPr>
          <w:rFonts w:ascii="Arial" w:hAnsi="Arial" w:cs="Arial"/>
          <w:bCs/>
          <w:sz w:val="24"/>
          <w:szCs w:val="24"/>
          <w:lang w:val="ru-RU" w:eastAsia="en-GB"/>
        </w:rPr>
        <w:t>. Дељеник је број 42, а делилац број 6</w:t>
      </w:r>
      <w:r w:rsidR="005A08B5" w:rsidRPr="00BA717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69B7F49" w14:textId="77777777" w:rsidR="00421A5B" w:rsidRPr="00BA7178" w:rsidRDefault="00421A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4. Број 4 пута мањи од </w:t>
      </w:r>
      <w:r w:rsidR="002E04C3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броја </w:t>
      </w: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>16.</w:t>
      </w:r>
    </w:p>
    <w:p w14:paraId="566EF586" w14:textId="77777777" w:rsidR="000573DF" w:rsidRPr="00BA7178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9CE05F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A717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BA7178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FC8EC30" w14:textId="77777777" w:rsidR="002C7784" w:rsidRPr="00BA717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A19E4A7" w14:textId="23AC7086" w:rsidR="008801EF" w:rsidRPr="00BA7178" w:rsidRDefault="007D1AD2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C8C5D" wp14:editId="294E6688">
                <wp:simplePos x="0" y="0"/>
                <wp:positionH relativeFrom="column">
                  <wp:posOffset>7620</wp:posOffset>
                </wp:positionH>
                <wp:positionV relativeFrom="paragraph">
                  <wp:posOffset>226060</wp:posOffset>
                </wp:positionV>
                <wp:extent cx="6522720" cy="147066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2720" cy="1470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E4C6F" w14:textId="0DF97B06" w:rsidR="00024115" w:rsidRPr="00BA7178" w:rsidRDefault="00024115" w:rsidP="0002411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7D275DB" wp14:editId="600048B8">
                                  <wp:extent cx="349885" cy="6045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9885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A717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из уџбеника Математика 4. део на </w:t>
                            </w:r>
                            <w:r w:rsidR="008715E3" w:rsidRPr="008428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8715E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A717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73 са повратном информацијом. Ученици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04E71E9C" w14:textId="77777777" w:rsidR="00024115" w:rsidRPr="00BA7178" w:rsidRDefault="00024115" w:rsidP="0002411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C8C5D" id="Rectangle 1" o:spid="_x0000_s1027" style="position:absolute;margin-left:.6pt;margin-top:17.8pt;width:513.6pt;height:1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/T4eAIAAD4FAAAOAAAAZHJzL2Uyb0RvYy54bWysVN9P2zAQfp+0/8Hy+0hblTIiUlSBmCZV&#10;gCgTz65jtxGOzzu7Tbq/fmcnzYD1adqL5fPddz+/89V1Wxu2V+grsAUfn404U1ZCWdlNwX883335&#10;ypkPwpbCgFUFPyjPr+efP101LlcT2IIpFTJyYn3euIJvQ3B5lnm5VbXwZ+CUJaUGrEUgETdZiaIh&#10;77XJJqPRLGsAS4cglff0etsp+Tz511rJ8KC1V4GZglNuIZ2YznU8s/mVyDco3LaSfRriH7KoRWUp&#10;6ODqVgTBdlj95aquJIIHHc4k1BloXUmVaqBqxqMP1ay2wqlUCzXHu6FN/v+5lff7R2RVSbPjzIqa&#10;RvRETRN2YxQbx/Y0zudktXKPGAv0bgny1ZMie6eJgu9tWo11tKXyWJt6fRh6rdrAJD3OzieTiwmN&#10;RJJuPL0YzWZpGpnIj3CHPnxTULN4KThSXqnHYr/0ISYg8qNJn02XQEolHIyKORj7pDQVSCEnCZ2o&#10;pW4Msr0gUggplQ2zWCn5S9YRpitjBuD4FNCE1B4C9bYRphLlBuDoFPB9xAGRooINA7iuLOApB+Xr&#10;ELmzP1bf1RzLD+267afaj3AN5YEmjdCtgHfyrqK2LoUPjwKJ8zQK2uPwQIc20BQc+htnW8Bfp96j&#10;PVGRtJw1tEMF9z93AhVn5rslkl6Op9O4dEmYnqdx41vN+q3G7uoboIkQESm7dCUwBnO8aoT6hdZ9&#10;EaOSSlhJsQsuAx6Fm9DtNn0YUi0WyYwWzYmwtCsno/PY50ib5/ZFoOu5FYiW93DcN5F/oFhnG5EW&#10;FrsAukr8i53u+tpPgJY00aj/UOIv8FZOVn++vflvAAAA//8DAFBLAwQUAAYACAAAACEAQiixOd4A&#10;AAAJAQAADwAAAGRycy9kb3ducmV2LnhtbEyPwU7DMBBE70j8g7VIXBB1CJBWIU4FlaCnSpDmAzax&#10;E0fY6yh20/D3uCc4jmY086bYLtawWU1+cCTgYZUAU9Q6OVAvoD6+32+A+YAk0ThSAn6Uh215fVVg&#10;Lt2ZvtRchZ7FEvI5CtAhjDnnvtXKol+5UVH0OjdZDFFOPZcTnmO5NTxNkoxbHCguaBzVTqv2uzpZ&#10;AWY/36HXXbf/qJvD0H9Wb3W9E+L2Znl9ARbUEv7CcMGP6FBGpsadSHpmok5jUMDjcwbsYifp5glY&#10;IyDN1inwsuD/H5S/AAAA//8DAFBLAQItABQABgAIAAAAIQC2gziS/gAAAOEBAAATAAAAAAAAAAAA&#10;AAAAAAAAAABbQ29udGVudF9UeXBlc10ueG1sUEsBAi0AFAAGAAgAAAAhADj9If/WAAAAlAEAAAsA&#10;AAAAAAAAAAAAAAAALwEAAF9yZWxzLy5yZWxzUEsBAi0AFAAGAAgAAAAhALgj9Ph4AgAAPgUAAA4A&#10;AAAAAAAAAAAAAAAALgIAAGRycy9lMm9Eb2MueG1sUEsBAi0AFAAGAAgAAAAhAEIosTn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659E4C6F" w14:textId="0DF97B06" w:rsidR="00024115" w:rsidRPr="00BA7178" w:rsidRDefault="00024115" w:rsidP="0002411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7D275DB" wp14:editId="600048B8">
                            <wp:extent cx="349885" cy="6045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9885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A717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из уџбеника Математика 4. део на </w:t>
                      </w:r>
                      <w:r w:rsidR="008715E3" w:rsidRPr="008428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8715E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A717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73 са повратном информацијом. Ученици самостално проучавају решење задатка и објашњавају га (гласно, неколико ученика). </w:t>
                      </w:r>
                    </w:p>
                    <w:p w14:paraId="04E71E9C" w14:textId="77777777" w:rsidR="00024115" w:rsidRPr="00BA7178" w:rsidRDefault="00024115" w:rsidP="0002411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BA717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677706" w:rsidRPr="00BA7178">
        <w:rPr>
          <w:rFonts w:ascii="Arial" w:hAnsi="Arial" w:cs="Arial"/>
          <w:sz w:val="24"/>
          <w:szCs w:val="24"/>
          <w:lang w:val="ru-RU"/>
        </w:rPr>
        <w:t xml:space="preserve">Дељење збира бројем </w:t>
      </w:r>
      <w:r w:rsidR="008715E3" w:rsidRPr="00BA7178">
        <w:rPr>
          <w:rFonts w:ascii="Arial" w:hAnsi="Arial" w:cs="Arial"/>
          <w:sz w:val="24"/>
          <w:szCs w:val="24"/>
          <w:lang w:val="ru-RU"/>
        </w:rPr>
        <w:t>−</w:t>
      </w:r>
      <w:r w:rsidR="00677706" w:rsidRPr="00BA7178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E658DD9" w14:textId="77777777" w:rsidR="00082EA7" w:rsidRPr="00BA7178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38FF73A2" w14:textId="77777777" w:rsidR="004D63EE" w:rsidRPr="00BA7178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3B03D15D" w14:textId="77777777" w:rsidR="004D63EE" w:rsidRPr="00BA7178" w:rsidRDefault="00677706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(14 + 7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) 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= 21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= 3</w:t>
      </w:r>
    </w:p>
    <w:p w14:paraId="1C83A984" w14:textId="77777777" w:rsidR="004D63EE" w:rsidRPr="00BA7178" w:rsidRDefault="00677706" w:rsidP="004D63EE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lastRenderedPageBreak/>
        <w:t>(14 + 7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) 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= 14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2 + 7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D63EE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7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7 + 1</w:t>
      </w:r>
      <w:r w:rsidR="004D63EE"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020AE06F" w14:textId="77777777" w:rsidR="00024115" w:rsidRPr="00BA7178" w:rsidRDefault="00024115" w:rsidP="004D63EE">
      <w:pPr>
        <w:rPr>
          <w:rFonts w:ascii="Arial" w:hAnsi="Arial" w:cs="Arial"/>
          <w:sz w:val="24"/>
          <w:szCs w:val="24"/>
          <w:lang w:val="ru-RU"/>
        </w:rPr>
      </w:pPr>
    </w:p>
    <w:p w14:paraId="7650ADA1" w14:textId="77777777" w:rsidR="005A08B5" w:rsidRPr="00BA7178" w:rsidRDefault="005A08B5" w:rsidP="004D63EE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Следи захтев:</w:t>
      </w:r>
    </w:p>
    <w:p w14:paraId="1021F93F" w14:textId="77777777" w:rsidR="00024115" w:rsidRPr="00BA7178" w:rsidRDefault="00024115" w:rsidP="005A08B5">
      <w:pPr>
        <w:rPr>
          <w:rFonts w:ascii="Arial" w:hAnsi="Arial" w:cs="Arial"/>
          <w:sz w:val="24"/>
          <w:szCs w:val="24"/>
          <w:lang w:val="ru-RU"/>
        </w:rPr>
      </w:pPr>
    </w:p>
    <w:p w14:paraId="0263A4C1" w14:textId="296586FE" w:rsidR="008C7320" w:rsidRPr="00BA7178" w:rsidRDefault="008C7320" w:rsidP="005A08B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А сада исти пример препиши</w:t>
      </w:r>
      <w:r w:rsidR="005A08B5" w:rsidRPr="00BA7178">
        <w:rPr>
          <w:rFonts w:ascii="Arial" w:hAnsi="Arial" w:cs="Arial"/>
          <w:sz w:val="24"/>
          <w:szCs w:val="24"/>
          <w:lang w:val="ru-RU"/>
        </w:rPr>
        <w:t>те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без заграда и израчунај</w:t>
      </w:r>
      <w:r w:rsidR="005A08B5" w:rsidRPr="00BA7178">
        <w:rPr>
          <w:rFonts w:ascii="Arial" w:hAnsi="Arial" w:cs="Arial"/>
          <w:sz w:val="24"/>
          <w:szCs w:val="24"/>
          <w:lang w:val="ru-RU"/>
        </w:rPr>
        <w:t>те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редом као што је написано. Кажи</w:t>
      </w:r>
      <w:r w:rsidR="005A08B5" w:rsidRPr="00BA7178">
        <w:rPr>
          <w:rFonts w:ascii="Arial" w:hAnsi="Arial" w:cs="Arial"/>
          <w:sz w:val="24"/>
          <w:szCs w:val="24"/>
          <w:lang w:val="ru-RU"/>
        </w:rPr>
        <w:t>те шта уочавате</w:t>
      </w:r>
      <w:r w:rsidR="008715E3">
        <w:rPr>
          <w:rFonts w:ascii="Arial" w:hAnsi="Arial" w:cs="Arial"/>
          <w:sz w:val="24"/>
          <w:szCs w:val="24"/>
          <w:lang w:val="ru-RU"/>
        </w:rPr>
        <w:t>.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(</w:t>
      </w:r>
      <w:r w:rsidR="00024115" w:rsidRPr="00BA7178">
        <w:rPr>
          <w:rFonts w:ascii="Arial" w:hAnsi="Arial" w:cs="Arial"/>
          <w:sz w:val="24"/>
          <w:szCs w:val="24"/>
          <w:lang w:val="ru-RU"/>
        </w:rPr>
        <w:t>Учитељ</w:t>
      </w:r>
      <w:r w:rsidR="005A08B5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доводи ученике до закључка да је заграде о</w:t>
      </w:r>
      <w:r w:rsidR="00677706" w:rsidRPr="00BA7178">
        <w:rPr>
          <w:rFonts w:ascii="Arial" w:hAnsi="Arial" w:cs="Arial"/>
          <w:sz w:val="24"/>
          <w:szCs w:val="24"/>
          <w:lang w:val="ru-RU"/>
        </w:rPr>
        <w:t>бавезно писати код дељења збира</w:t>
      </w:r>
      <w:r w:rsidR="005A08B5" w:rsidRPr="00BA7178">
        <w:rPr>
          <w:rFonts w:ascii="Arial" w:hAnsi="Arial" w:cs="Arial"/>
          <w:sz w:val="24"/>
          <w:szCs w:val="24"/>
          <w:lang w:val="ru-RU"/>
        </w:rPr>
        <w:t xml:space="preserve"> бројем</w:t>
      </w:r>
      <w:r w:rsidR="008715E3">
        <w:rPr>
          <w:rFonts w:ascii="Arial" w:hAnsi="Arial" w:cs="Arial"/>
          <w:sz w:val="24"/>
          <w:szCs w:val="24"/>
          <w:lang w:val="ru-RU"/>
        </w:rPr>
        <w:t>,</w:t>
      </w:r>
      <w:r w:rsidR="005A08B5" w:rsidRPr="00BA7178">
        <w:rPr>
          <w:rFonts w:ascii="Arial" w:hAnsi="Arial" w:cs="Arial"/>
          <w:sz w:val="24"/>
          <w:szCs w:val="24"/>
          <w:lang w:val="ru-RU"/>
        </w:rPr>
        <w:t xml:space="preserve"> тј</w:t>
      </w:r>
      <w:r w:rsidR="00677706" w:rsidRPr="00BA7178">
        <w:rPr>
          <w:rFonts w:ascii="Arial" w:hAnsi="Arial" w:cs="Arial"/>
          <w:sz w:val="24"/>
          <w:szCs w:val="24"/>
          <w:lang w:val="ru-RU"/>
        </w:rPr>
        <w:t>. да збир у овом случају мора бит</w:t>
      </w:r>
      <w:r w:rsidRPr="00BA7178">
        <w:rPr>
          <w:rFonts w:ascii="Arial" w:hAnsi="Arial" w:cs="Arial"/>
          <w:sz w:val="24"/>
          <w:szCs w:val="24"/>
          <w:lang w:val="ru-RU"/>
        </w:rPr>
        <w:t>и у загради</w:t>
      </w:r>
      <w:r w:rsidR="008715E3">
        <w:rPr>
          <w:rFonts w:ascii="Arial" w:hAnsi="Arial" w:cs="Arial"/>
          <w:sz w:val="24"/>
          <w:szCs w:val="24"/>
          <w:lang w:val="ru-RU"/>
        </w:rPr>
        <w:t>.</w:t>
      </w:r>
      <w:r w:rsidRPr="00BA7178">
        <w:rPr>
          <w:rFonts w:ascii="Arial" w:hAnsi="Arial" w:cs="Arial"/>
          <w:sz w:val="24"/>
          <w:szCs w:val="24"/>
          <w:lang w:val="ru-RU"/>
        </w:rPr>
        <w:t>)</w:t>
      </w:r>
    </w:p>
    <w:p w14:paraId="43B442CD" w14:textId="77777777" w:rsidR="004D63EE" w:rsidRPr="00BA7178" w:rsidRDefault="004D63EE" w:rsidP="006B7005">
      <w:pPr>
        <w:rPr>
          <w:rFonts w:ascii="Arial" w:hAnsi="Arial" w:cs="Arial"/>
          <w:sz w:val="24"/>
          <w:szCs w:val="24"/>
          <w:lang w:val="ru-RU"/>
        </w:rPr>
      </w:pPr>
    </w:p>
    <w:p w14:paraId="75737F46" w14:textId="77777777" w:rsidR="00FB2481" w:rsidRPr="00BA7178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6AE6983D" w14:textId="77777777" w:rsidR="00D524BF" w:rsidRPr="00BA7178" w:rsidRDefault="00D524BF" w:rsidP="006B7005">
      <w:pPr>
        <w:rPr>
          <w:rFonts w:ascii="Arial" w:hAnsi="Arial" w:cs="Arial"/>
          <w:sz w:val="24"/>
          <w:szCs w:val="24"/>
          <w:lang w:val="ru-RU"/>
        </w:rPr>
      </w:pPr>
    </w:p>
    <w:p w14:paraId="2B6B4716" w14:textId="77777777" w:rsidR="00B5181A" w:rsidRPr="00BA7178" w:rsidRDefault="00D524BF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1. Израчунај на два начина.</w:t>
      </w:r>
    </w:p>
    <w:p w14:paraId="4D92D243" w14:textId="77777777" w:rsidR="00D524BF" w:rsidRPr="00BA7178" w:rsidRDefault="00D524BF" w:rsidP="006B7005">
      <w:pPr>
        <w:rPr>
          <w:rFonts w:ascii="Arial" w:hAnsi="Arial" w:cs="Arial"/>
          <w:sz w:val="24"/>
          <w:szCs w:val="24"/>
          <w:lang w:val="ru-RU"/>
        </w:rPr>
      </w:pPr>
    </w:p>
    <w:p w14:paraId="149921D2" w14:textId="77777777" w:rsidR="00B5181A" w:rsidRPr="00BA7178" w:rsidRDefault="00D524BF" w:rsidP="00B5181A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</w:t>
      </w:r>
      <w:r w:rsidR="00B5181A" w:rsidRPr="00BA7178">
        <w:rPr>
          <w:rFonts w:ascii="Arial" w:hAnsi="Arial" w:cs="Arial"/>
          <w:sz w:val="24"/>
          <w:szCs w:val="24"/>
          <w:lang w:val="ru-RU"/>
        </w:rPr>
        <w:t xml:space="preserve">   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(42 + 21) </w:t>
      </w:r>
      <w:r w:rsidR="00362A22"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B5181A" w:rsidRPr="00BA7178">
        <w:rPr>
          <w:rFonts w:ascii="Arial" w:hAnsi="Arial" w:cs="Arial"/>
          <w:sz w:val="24"/>
          <w:szCs w:val="24"/>
          <w:lang w:val="ru-RU"/>
        </w:rPr>
        <w:t xml:space="preserve"> 7 =</w:t>
      </w:r>
    </w:p>
    <w:p w14:paraId="51B321B9" w14:textId="77777777" w:rsidR="00B5181A" w:rsidRPr="00BA7178" w:rsidRDefault="00B5181A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(35 + 15) </w:t>
      </w:r>
      <w:r w:rsidR="00362A22"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 5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60218508" w14:textId="77777777" w:rsidR="00AB4BDD" w:rsidRPr="00BA7178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00F9610C" w14:textId="36F15A90" w:rsidR="00AB4BDD" w:rsidRPr="00BA7178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2</w:t>
      </w:r>
      <w:r w:rsidR="00AB4BDD" w:rsidRPr="00BA7178">
        <w:rPr>
          <w:rFonts w:ascii="Arial" w:hAnsi="Arial" w:cs="Arial"/>
          <w:sz w:val="24"/>
          <w:szCs w:val="24"/>
          <w:lang w:val="ru-RU"/>
        </w:rPr>
        <w:t>.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 Подели збир бројева 15 и 6 бројем 3</w:t>
      </w:r>
      <w:r w:rsidR="00F40598" w:rsidRPr="00BA7178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7A0CB45D" w14:textId="77777777" w:rsidR="00746A70" w:rsidRPr="00BA7178" w:rsidRDefault="00746A70" w:rsidP="00AB4BDD">
      <w:pPr>
        <w:rPr>
          <w:rFonts w:ascii="Arial" w:hAnsi="Arial" w:cs="Arial"/>
          <w:sz w:val="24"/>
          <w:szCs w:val="24"/>
          <w:lang w:val="ru-RU"/>
        </w:rPr>
      </w:pPr>
    </w:p>
    <w:p w14:paraId="54705E07" w14:textId="77777777" w:rsidR="00FB2481" w:rsidRPr="00BA7178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3</w:t>
      </w:r>
      <w:r w:rsidR="005A08B5" w:rsidRPr="00BA7178">
        <w:rPr>
          <w:rFonts w:ascii="Arial" w:hAnsi="Arial" w:cs="Arial"/>
          <w:sz w:val="24"/>
          <w:szCs w:val="24"/>
          <w:lang w:val="ru-RU"/>
        </w:rPr>
        <w:t>.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 Одреди број који је 8 пута мањи</w:t>
      </w:r>
      <w:r w:rsidR="005A08B5" w:rsidRPr="00BA7178">
        <w:rPr>
          <w:rFonts w:ascii="Arial" w:hAnsi="Arial" w:cs="Arial"/>
          <w:sz w:val="24"/>
          <w:szCs w:val="24"/>
          <w:lang w:val="ru-RU"/>
        </w:rPr>
        <w:t xml:space="preserve"> од </w:t>
      </w:r>
      <w:r w:rsidR="00362A22" w:rsidRPr="00BA7178">
        <w:rPr>
          <w:rFonts w:ascii="Arial" w:hAnsi="Arial" w:cs="Arial"/>
          <w:sz w:val="24"/>
          <w:szCs w:val="24"/>
          <w:lang w:val="ru-RU"/>
        </w:rPr>
        <w:t>збира бројева 24 и 16</w:t>
      </w:r>
      <w:r w:rsidR="00F40598" w:rsidRPr="00BA7178">
        <w:rPr>
          <w:rFonts w:ascii="Arial" w:hAnsi="Arial" w:cs="Arial"/>
          <w:sz w:val="24"/>
          <w:szCs w:val="24"/>
          <w:lang w:val="ru-RU"/>
        </w:rPr>
        <w:t>.</w:t>
      </w:r>
      <w:r w:rsidR="00AB4BDD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F40598" w:rsidRPr="00BA7178">
        <w:rPr>
          <w:rFonts w:ascii="Arial" w:hAnsi="Arial" w:cs="Arial"/>
          <w:sz w:val="24"/>
          <w:szCs w:val="24"/>
          <w:lang w:val="ru-RU"/>
        </w:rPr>
        <w:t>Рачунај на 2 начина.</w:t>
      </w:r>
    </w:p>
    <w:p w14:paraId="75D41CDD" w14:textId="77777777" w:rsidR="00FB2481" w:rsidRPr="00BA7178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56440D2" w14:textId="77777777" w:rsidR="00362A22" w:rsidRPr="00BA7178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4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. Дељеник је збир </w:t>
      </w:r>
      <w:r w:rsidR="00312EDB" w:rsidRPr="00BA7178">
        <w:rPr>
          <w:rFonts w:ascii="Arial" w:hAnsi="Arial" w:cs="Arial"/>
          <w:sz w:val="24"/>
          <w:szCs w:val="24"/>
          <w:lang w:val="ru-RU"/>
        </w:rPr>
        <w:t>број</w:t>
      </w:r>
      <w:r w:rsidR="00362A22" w:rsidRPr="00BA7178">
        <w:rPr>
          <w:rFonts w:ascii="Arial" w:hAnsi="Arial" w:cs="Arial"/>
          <w:sz w:val="24"/>
          <w:szCs w:val="24"/>
          <w:lang w:val="ru-RU"/>
        </w:rPr>
        <w:t>ева 36 и 45</w:t>
      </w:r>
      <w:r w:rsidR="00746A70" w:rsidRPr="00BA7178">
        <w:rPr>
          <w:rFonts w:ascii="Arial" w:hAnsi="Arial" w:cs="Arial"/>
          <w:sz w:val="24"/>
          <w:szCs w:val="24"/>
          <w:lang w:val="ru-RU"/>
        </w:rPr>
        <w:t xml:space="preserve">. 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Делилац је број 9. </w:t>
      </w:r>
      <w:r w:rsidR="00F40598" w:rsidRPr="00BA7178">
        <w:rPr>
          <w:rFonts w:ascii="Arial" w:hAnsi="Arial" w:cs="Arial"/>
          <w:sz w:val="24"/>
          <w:szCs w:val="24"/>
          <w:lang w:val="ru-RU"/>
        </w:rPr>
        <w:t>Израчунај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F40598" w:rsidRPr="00BA7178">
        <w:rPr>
          <w:rFonts w:ascii="Arial" w:hAnsi="Arial" w:cs="Arial"/>
          <w:sz w:val="24"/>
          <w:szCs w:val="24"/>
          <w:lang w:val="ru-RU"/>
        </w:rPr>
        <w:t xml:space="preserve">производ на </w:t>
      </w:r>
    </w:p>
    <w:p w14:paraId="52179FEA" w14:textId="77777777" w:rsidR="00AB4BDD" w:rsidRPr="00BA7178" w:rsidRDefault="00362A22" w:rsidP="00AB4BDD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</w:t>
      </w:r>
      <w:r w:rsidR="00F40598" w:rsidRPr="00BA7178">
        <w:rPr>
          <w:rFonts w:ascii="Arial" w:hAnsi="Arial" w:cs="Arial"/>
          <w:sz w:val="24"/>
          <w:szCs w:val="24"/>
          <w:lang w:val="ru-RU"/>
        </w:rPr>
        <w:t>2 начина.</w:t>
      </w:r>
    </w:p>
    <w:p w14:paraId="6F5EB5DD" w14:textId="77777777" w:rsidR="00F40598" w:rsidRPr="00BA7178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1F73C1AB" w14:textId="77777777" w:rsidR="00F40598" w:rsidRPr="00BA7178" w:rsidRDefault="00B5181A" w:rsidP="00AB4BDD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5</w:t>
      </w:r>
      <w:r w:rsidR="00362A22" w:rsidRPr="00BA7178">
        <w:rPr>
          <w:rFonts w:ascii="Arial" w:hAnsi="Arial" w:cs="Arial"/>
          <w:sz w:val="24"/>
          <w:szCs w:val="24"/>
          <w:lang w:val="ru-RU"/>
        </w:rPr>
        <w:t>.  Збир бројева 32</w:t>
      </w:r>
      <w:r w:rsidR="00F40598" w:rsidRPr="00BA7178">
        <w:rPr>
          <w:rFonts w:ascii="Arial" w:hAnsi="Arial" w:cs="Arial"/>
          <w:sz w:val="24"/>
          <w:szCs w:val="24"/>
          <w:lang w:val="ru-RU"/>
        </w:rPr>
        <w:t xml:space="preserve"> и 2</w:t>
      </w:r>
      <w:r w:rsidR="00362A22" w:rsidRPr="00BA7178">
        <w:rPr>
          <w:rFonts w:ascii="Arial" w:hAnsi="Arial" w:cs="Arial"/>
          <w:sz w:val="24"/>
          <w:szCs w:val="24"/>
          <w:lang w:val="ru-RU"/>
        </w:rPr>
        <w:t xml:space="preserve">4 умањи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="00F40598" w:rsidRPr="00BA7178">
        <w:rPr>
          <w:rFonts w:ascii="Arial" w:hAnsi="Arial" w:cs="Arial"/>
          <w:sz w:val="24"/>
          <w:szCs w:val="24"/>
          <w:lang w:val="ru-RU"/>
        </w:rPr>
        <w:t xml:space="preserve"> пута. Израчунај на 2 начина.</w:t>
      </w:r>
    </w:p>
    <w:p w14:paraId="36D983A1" w14:textId="77777777" w:rsidR="00F40598" w:rsidRPr="00BA7178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519B8E68" w14:textId="77777777" w:rsidR="00362A22" w:rsidRPr="00BA7178" w:rsidRDefault="00B5181A" w:rsidP="00362A22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6</w:t>
      </w:r>
      <w:r w:rsidR="005A08B5" w:rsidRPr="00BA7178">
        <w:rPr>
          <w:rFonts w:ascii="Arial" w:hAnsi="Arial" w:cs="Arial"/>
          <w:sz w:val="24"/>
          <w:szCs w:val="24"/>
          <w:lang w:val="ru-RU"/>
        </w:rPr>
        <w:t xml:space="preserve">. </w:t>
      </w:r>
      <w:r w:rsidR="00362A22" w:rsidRPr="00BA7178">
        <w:rPr>
          <w:rFonts w:ascii="Arial" w:hAnsi="Arial" w:cs="Arial"/>
          <w:sz w:val="24"/>
          <w:szCs w:val="24"/>
          <w:lang w:val="ru-RU"/>
        </w:rPr>
        <w:t>Иван и Лана имају 12 жутих и 8 црвених балона. Њих треба да поделе тако да</w:t>
      </w:r>
    </w:p>
    <w:p w14:paraId="57B2FA3B" w14:textId="77777777" w:rsidR="00362A22" w:rsidRPr="00BA7178" w:rsidRDefault="00362A22" w:rsidP="00362A22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свако од њих добије једнак број балона. По колико балона ће добити Иван и</w:t>
      </w:r>
    </w:p>
    <w:p w14:paraId="08368A18" w14:textId="77777777" w:rsidR="00B5181A" w:rsidRPr="00BA7178" w:rsidRDefault="00362A22" w:rsidP="00362A22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Лана? Израчунај на два начина.</w:t>
      </w:r>
    </w:p>
    <w:p w14:paraId="2F5C7A56" w14:textId="77777777" w:rsidR="00F40598" w:rsidRPr="00BA7178" w:rsidRDefault="00F40598" w:rsidP="00AB4BDD">
      <w:pPr>
        <w:rPr>
          <w:rFonts w:ascii="Arial" w:hAnsi="Arial" w:cs="Arial"/>
          <w:sz w:val="24"/>
          <w:szCs w:val="24"/>
          <w:lang w:val="ru-RU"/>
        </w:rPr>
      </w:pPr>
    </w:p>
    <w:p w14:paraId="09CDF0E4" w14:textId="77777777" w:rsidR="00807672" w:rsidRPr="00BA7178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BA7178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BA7178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BA7178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3C9EFE6B" w14:textId="77777777" w:rsidR="00350599" w:rsidRPr="00BA7178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3A93336D" w14:textId="642C27CB" w:rsidR="00D524BF" w:rsidRPr="00BA7178" w:rsidRDefault="008D5BD8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1.</w:t>
      </w:r>
      <w:r w:rsidR="00746A70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B5181A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D524BF" w:rsidRPr="00BA7178">
        <w:rPr>
          <w:rFonts w:ascii="Arial" w:hAnsi="Arial" w:cs="Arial"/>
          <w:sz w:val="24"/>
          <w:szCs w:val="24"/>
          <w:lang w:val="ru-RU"/>
        </w:rPr>
        <w:t xml:space="preserve">(42 + 21) </w:t>
      </w:r>
      <w:r w:rsidR="00D524BF"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BA7178">
        <w:rPr>
          <w:rFonts w:ascii="Arial" w:hAnsi="Arial" w:cs="Arial"/>
          <w:sz w:val="24"/>
          <w:szCs w:val="24"/>
          <w:lang w:val="ru-RU"/>
        </w:rPr>
        <w:t xml:space="preserve"> 7 = 63 </w:t>
      </w:r>
      <w:r w:rsidR="00D524BF"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524BF" w:rsidRPr="00BA7178">
        <w:rPr>
          <w:rFonts w:ascii="Arial" w:hAnsi="Arial" w:cs="Arial"/>
          <w:sz w:val="24"/>
          <w:szCs w:val="24"/>
          <w:lang w:val="ru-RU"/>
        </w:rPr>
        <w:t>7 = 9</w:t>
      </w:r>
    </w:p>
    <w:p w14:paraId="3C28AD4C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(42 + 21)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7 = 42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7 + 21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7 = 6 + 3 = 9</w:t>
      </w:r>
    </w:p>
    <w:p w14:paraId="7F8D0822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607E0426" w14:textId="77777777" w:rsidR="00D524BF" w:rsidRPr="00BA7178" w:rsidRDefault="00B5181A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</w:t>
      </w:r>
      <w:r w:rsidR="00D524BF" w:rsidRPr="00BA7178">
        <w:rPr>
          <w:rFonts w:ascii="Arial" w:hAnsi="Arial" w:cs="Arial"/>
          <w:sz w:val="24"/>
          <w:szCs w:val="24"/>
          <w:lang w:val="ru-RU"/>
        </w:rPr>
        <w:t xml:space="preserve">    (35 + 15) </w:t>
      </w:r>
      <w:r w:rsidR="00D524BF"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D524BF" w:rsidRPr="00BA7178">
        <w:rPr>
          <w:rFonts w:ascii="Arial" w:hAnsi="Arial" w:cs="Arial"/>
          <w:sz w:val="24"/>
          <w:szCs w:val="24"/>
          <w:lang w:val="ru-RU"/>
        </w:rPr>
        <w:t xml:space="preserve"> 5 = 50 : 5 = 10</w:t>
      </w:r>
    </w:p>
    <w:p w14:paraId="5D721320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(35 + 15)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5 = 35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5 + 15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5 = 7 + 3 = 10</w:t>
      </w:r>
    </w:p>
    <w:p w14:paraId="7C548CFC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52B1A1FF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2.   (15 + 6)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3 = 21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3 = 7</w:t>
      </w:r>
    </w:p>
    <w:p w14:paraId="03A0969F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(15 + 6)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3 = 15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3 + 6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BA7178">
        <w:rPr>
          <w:rFonts w:ascii="Arial" w:hAnsi="Arial" w:cs="Arial"/>
          <w:sz w:val="24"/>
          <w:szCs w:val="24"/>
          <w:lang w:val="ru-RU"/>
        </w:rPr>
        <w:t>3 = 5 + 2 = 7</w:t>
      </w:r>
    </w:p>
    <w:p w14:paraId="42BF0337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34EB2A53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3.   (24 + 16)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8 = 40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8 = 5</w:t>
      </w:r>
    </w:p>
    <w:p w14:paraId="3CC387B9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(24 + 16)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8 = 24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8 + 16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BA7178">
        <w:rPr>
          <w:rFonts w:ascii="Arial" w:hAnsi="Arial" w:cs="Arial"/>
          <w:sz w:val="24"/>
          <w:szCs w:val="24"/>
          <w:lang w:val="ru-RU"/>
        </w:rPr>
        <w:t>8 = 3 + 2 = 5</w:t>
      </w:r>
    </w:p>
    <w:p w14:paraId="343A8851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448C6989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4.   (36 + 45)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9 = 81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9 = 9</w:t>
      </w:r>
    </w:p>
    <w:p w14:paraId="59B98C01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(36 + 45)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9 = 36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9 + 45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BA7178">
        <w:rPr>
          <w:rFonts w:ascii="Arial" w:hAnsi="Arial" w:cs="Arial"/>
          <w:sz w:val="24"/>
          <w:szCs w:val="24"/>
          <w:lang w:val="ru-RU"/>
        </w:rPr>
        <w:t>9 = 4 + 5 = 9</w:t>
      </w:r>
    </w:p>
    <w:p w14:paraId="3E3CD708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3F12317D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5.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  (32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+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24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56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38014B3F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</w:t>
      </w:r>
      <w:r w:rsidR="00421A5B" w:rsidRPr="00BA7178">
        <w:rPr>
          <w:rFonts w:ascii="Arial" w:hAnsi="Arial" w:cs="Arial"/>
          <w:sz w:val="24"/>
          <w:szCs w:val="24"/>
          <w:lang w:val="ru-RU"/>
        </w:rPr>
        <w:t>32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+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24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32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+ 24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4 + 3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24B08AA0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23C2F4B1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lastRenderedPageBreak/>
        <w:t>6.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  (12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+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20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0931F89B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   (</w:t>
      </w:r>
      <w:r w:rsidR="00421A5B" w:rsidRPr="00BA7178">
        <w:rPr>
          <w:rFonts w:ascii="Arial" w:hAnsi="Arial" w:cs="Arial"/>
          <w:sz w:val="24"/>
          <w:szCs w:val="24"/>
          <w:lang w:val="ru-RU"/>
        </w:rPr>
        <w:t>12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+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)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12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+ 8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21A5B" w:rsidRPr="00BA7178">
        <w:rPr>
          <w:rFonts w:ascii="Arial" w:hAnsi="Arial" w:cs="Arial"/>
          <w:sz w:val="24"/>
          <w:szCs w:val="24"/>
          <w:lang w:val="ru-RU"/>
        </w:rPr>
        <w:t>2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6 + 4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10 Иван и Лана ће добити по 10 балона.</w:t>
      </w:r>
    </w:p>
    <w:p w14:paraId="5D1AFEAA" w14:textId="77777777" w:rsidR="00D524BF" w:rsidRPr="00BA7178" w:rsidRDefault="00D524BF" w:rsidP="00D524BF">
      <w:pPr>
        <w:rPr>
          <w:rFonts w:ascii="Arial" w:hAnsi="Arial" w:cs="Arial"/>
          <w:sz w:val="24"/>
          <w:szCs w:val="24"/>
          <w:lang w:val="ru-RU"/>
        </w:rPr>
      </w:pPr>
    </w:p>
    <w:p w14:paraId="6FA8ADFA" w14:textId="788352A1" w:rsidR="00024115" w:rsidRPr="00BA7178" w:rsidRDefault="00024115" w:rsidP="00024115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BA717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A717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A717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715E3">
        <w:rPr>
          <w:rFonts w:ascii="Arial" w:hAnsi="Arial" w:cs="Arial"/>
          <w:sz w:val="24"/>
          <w:szCs w:val="24"/>
          <w:lang w:val="ru-RU"/>
        </w:rPr>
        <w:t>њихов</w:t>
      </w:r>
      <w:r w:rsidRPr="00BA717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BA7178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35273114" w14:textId="77777777" w:rsidR="001E234A" w:rsidRPr="00BA7178" w:rsidRDefault="004C5B17" w:rsidP="006B7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8715E3" w14:paraId="3F7C3A9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2ADBA7C" w14:textId="0CFF7CA7" w:rsidR="00024115" w:rsidRPr="00BA7178" w:rsidRDefault="00024115" w:rsidP="001572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B19CB6" wp14:editId="72D5AC2F">
                  <wp:extent cx="871254" cy="78861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621" cy="807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A717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DD7EBC1" w14:textId="77777777" w:rsidR="00B92EFA" w:rsidRPr="00BA7178" w:rsidRDefault="00B92EFA" w:rsidP="00421A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BE147F1" w14:textId="77777777" w:rsidR="00024115" w:rsidRPr="00BA7178" w:rsidRDefault="00024115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C91B727" w14:textId="77777777" w:rsidR="00595733" w:rsidRPr="00BA7178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BA717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D2C1B65" w14:textId="77777777" w:rsidR="00E62A66" w:rsidRPr="00BA7178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FD7BDB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5023F5CA" w14:textId="77777777" w:rsidR="004C5B17" w:rsidRPr="00BA7178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1.</w:t>
      </w:r>
      <w:r w:rsidR="00421A5B" w:rsidRPr="00BA7178">
        <w:rPr>
          <w:rFonts w:ascii="Arial" w:hAnsi="Arial" w:cs="Arial"/>
          <w:sz w:val="24"/>
          <w:szCs w:val="24"/>
          <w:lang w:val="ru-RU"/>
        </w:rPr>
        <w:t xml:space="preserve"> Подели збир бројева 32 и 8</w:t>
      </w:r>
      <w:r w:rsidR="0053564B" w:rsidRPr="00BA7178">
        <w:rPr>
          <w:rFonts w:ascii="Arial" w:hAnsi="Arial" w:cs="Arial"/>
          <w:sz w:val="24"/>
          <w:szCs w:val="24"/>
          <w:lang w:val="ru-RU"/>
        </w:rPr>
        <w:t xml:space="preserve"> бројем 4</w:t>
      </w:r>
      <w:r w:rsidR="004C5B17" w:rsidRPr="00BA7178">
        <w:rPr>
          <w:rFonts w:ascii="Arial" w:hAnsi="Arial" w:cs="Arial"/>
          <w:sz w:val="24"/>
          <w:szCs w:val="24"/>
          <w:lang w:val="ru-RU"/>
        </w:rPr>
        <w:t>. Израчунај на 2 начина.</w:t>
      </w:r>
    </w:p>
    <w:p w14:paraId="0E992937" w14:textId="77777777" w:rsidR="00595733" w:rsidRPr="00BA7178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24CEECDD" w14:textId="77777777" w:rsidR="006B0C9E" w:rsidRPr="00BA7178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31619182" w14:textId="77777777" w:rsidR="004C5B17" w:rsidRPr="00BA7178" w:rsidRDefault="00421A5B" w:rsidP="004C5B17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.  (32 + 8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) 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BA7178">
        <w:rPr>
          <w:rFonts w:ascii="Arial" w:hAnsi="Arial" w:cs="Arial"/>
          <w:sz w:val="24"/>
          <w:szCs w:val="24"/>
          <w:lang w:val="ru-RU"/>
        </w:rPr>
        <w:t>4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=  </w:t>
      </w:r>
      <w:r w:rsidRPr="00BA7178">
        <w:rPr>
          <w:rFonts w:ascii="Arial" w:hAnsi="Arial" w:cs="Arial"/>
          <w:sz w:val="24"/>
          <w:szCs w:val="24"/>
          <w:lang w:val="ru-RU"/>
        </w:rPr>
        <w:t>40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4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= 10</w:t>
      </w:r>
    </w:p>
    <w:p w14:paraId="0717FD0D" w14:textId="77777777" w:rsidR="004C5B17" w:rsidRPr="00BA7178" w:rsidRDefault="00421A5B" w:rsidP="004C5B17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(32 + 8</w:t>
      </w:r>
      <w:r w:rsidR="0053564B" w:rsidRPr="00BA7178">
        <w:rPr>
          <w:rFonts w:ascii="Arial" w:hAnsi="Arial" w:cs="Arial"/>
          <w:sz w:val="24"/>
          <w:szCs w:val="24"/>
          <w:lang w:val="ru-RU"/>
        </w:rPr>
        <w:t xml:space="preserve">) 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53564B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BA7178">
        <w:rPr>
          <w:rFonts w:ascii="Arial" w:hAnsi="Arial" w:cs="Arial"/>
          <w:sz w:val="24"/>
          <w:szCs w:val="24"/>
          <w:lang w:val="ru-RU"/>
        </w:rPr>
        <w:t xml:space="preserve">4 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=  </w:t>
      </w:r>
      <w:r w:rsidRPr="00BA7178">
        <w:rPr>
          <w:rFonts w:ascii="Arial" w:hAnsi="Arial" w:cs="Arial"/>
          <w:sz w:val="24"/>
          <w:szCs w:val="24"/>
          <w:lang w:val="ru-RU"/>
        </w:rPr>
        <w:t>32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BA7178">
        <w:rPr>
          <w:rFonts w:ascii="Arial" w:hAnsi="Arial" w:cs="Arial"/>
          <w:sz w:val="24"/>
          <w:szCs w:val="24"/>
          <w:lang w:val="ru-RU"/>
        </w:rPr>
        <w:t>4 + 8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</w:t>
      </w:r>
      <w:r w:rsidR="00BD7650" w:rsidRPr="00BA7178">
        <w:rPr>
          <w:rFonts w:ascii="Arial" w:hAnsi="Arial" w:cs="Arial"/>
          <w:b/>
          <w:sz w:val="24"/>
          <w:szCs w:val="24"/>
          <w:lang w:val="ru-RU"/>
        </w:rPr>
        <w:t>:</w:t>
      </w:r>
      <w:r w:rsidR="004C5B17" w:rsidRPr="00BA7178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53564B" w:rsidRPr="00BA7178">
        <w:rPr>
          <w:rFonts w:ascii="Arial" w:hAnsi="Arial" w:cs="Arial"/>
          <w:sz w:val="24"/>
          <w:szCs w:val="24"/>
          <w:lang w:val="ru-RU"/>
        </w:rPr>
        <w:t>4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BD7650" w:rsidRPr="00BA7178">
        <w:rPr>
          <w:rFonts w:ascii="Arial" w:hAnsi="Arial" w:cs="Arial"/>
          <w:sz w:val="24"/>
          <w:szCs w:val="24"/>
          <w:lang w:val="ru-RU"/>
        </w:rPr>
        <w:t xml:space="preserve"> 8 + 2</w:t>
      </w:r>
      <w:r w:rsidR="004C5B17" w:rsidRPr="00BA7178">
        <w:rPr>
          <w:rFonts w:ascii="Arial" w:hAnsi="Arial" w:cs="Arial"/>
          <w:sz w:val="24"/>
          <w:szCs w:val="24"/>
          <w:lang w:val="ru-RU"/>
        </w:rPr>
        <w:t xml:space="preserve"> =</w:t>
      </w:r>
      <w:r w:rsidR="00BD7650" w:rsidRPr="00BA7178">
        <w:rPr>
          <w:rFonts w:ascii="Arial" w:hAnsi="Arial" w:cs="Arial"/>
          <w:sz w:val="24"/>
          <w:szCs w:val="24"/>
          <w:lang w:val="ru-RU"/>
        </w:rPr>
        <w:t xml:space="preserve"> 10</w:t>
      </w:r>
    </w:p>
    <w:p w14:paraId="3E538083" w14:textId="77777777" w:rsidR="007152D3" w:rsidRPr="00BA7178" w:rsidRDefault="004C5B17" w:rsidP="004C5B17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476028D" w14:textId="77777777" w:rsidR="008C7320" w:rsidRPr="00BA7178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A717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A717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024115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4</w:t>
      </w:r>
      <w:r w:rsidR="006B0C9E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421A5B" w:rsidRPr="00BA7178">
        <w:rPr>
          <w:rFonts w:ascii="Arial" w:hAnsi="Arial" w:cs="Arial"/>
          <w:bCs/>
          <w:color w:val="000000"/>
          <w:sz w:val="24"/>
          <w:szCs w:val="24"/>
          <w:lang w:val="ru-RU"/>
        </w:rPr>
        <w:t>. 73.</w:t>
      </w:r>
    </w:p>
    <w:p w14:paraId="5E4C905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715E3" w14:paraId="5446CE4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A4A77DB" w14:textId="77777777" w:rsidR="000A3235" w:rsidRPr="00BA7178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55E4D803" w14:textId="77777777" w:rsidR="000A3235" w:rsidRPr="00BA7178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7152D3"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312EDB"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>Множење разлике</w:t>
            </w:r>
            <w:r w:rsidR="007152D3"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</w:t>
            </w:r>
            <w:r w:rsidR="0053564B"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7152D3"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73FC18F" w14:textId="77777777" w:rsidR="0053564B" w:rsidRPr="00BA7178" w:rsidRDefault="0053564B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3F155F3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(14 + 7) 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7 = 21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7 = 3</w:t>
            </w:r>
          </w:p>
          <w:p w14:paraId="0C7B44AA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(14 + 7) 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7 = 14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2 + 7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7 = 7 + 1 = 8</w:t>
            </w:r>
          </w:p>
          <w:p w14:paraId="7005EB1F" w14:textId="77777777" w:rsidR="0053564B" w:rsidRPr="00BA7178" w:rsidRDefault="0053564B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19FB66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1. Израчунај на два начина.</w:t>
            </w:r>
          </w:p>
          <w:p w14:paraId="35CE4AB4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149C47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(42 + 21)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7 =</w:t>
            </w:r>
          </w:p>
          <w:p w14:paraId="1FBC352C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(35 + 15) </w:t>
            </w:r>
            <w:r w:rsidRPr="00BA7178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5 =</w:t>
            </w:r>
          </w:p>
          <w:p w14:paraId="1250A99C" w14:textId="77777777" w:rsidR="00CB000A" w:rsidRPr="00BA7178" w:rsidRDefault="00CB000A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878A3B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2. Подели збир бројева 15 и 6 бројем 3. Израчунај на 2 начина.</w:t>
            </w:r>
          </w:p>
          <w:p w14:paraId="59CEDAFD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B408C7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8 пута мањи од збира бројева 24 и 16. Рачунај на 2 начина.</w:t>
            </w:r>
          </w:p>
          <w:p w14:paraId="68C1B792" w14:textId="77777777" w:rsidR="00BD7650" w:rsidRPr="00BA7178" w:rsidRDefault="00BD7650" w:rsidP="00BD765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AAC50DA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4. Дељеник је збир бројева 36 и 45. Делилац је број 9. Израчунај производ на </w:t>
            </w:r>
          </w:p>
          <w:p w14:paraId="6FA69BDA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2 начина.</w:t>
            </w:r>
          </w:p>
          <w:p w14:paraId="65B5E02C" w14:textId="77777777" w:rsidR="00CB000A" w:rsidRPr="00BA7178" w:rsidRDefault="00CB000A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65DA12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6B8F1A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>5.  Збир бројева 32 и 24 умањи 8 пута. Израчунај на 2 начина.</w:t>
            </w:r>
          </w:p>
          <w:p w14:paraId="145D9285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CAA306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6. Иван и Лана имају 12 жутих и 8 црвених балона. Њих треба да поделе тако да</w:t>
            </w:r>
          </w:p>
          <w:p w14:paraId="4CDD0B8C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свако од њих добије једнак број балона. По колико балона ће добити Иван и</w:t>
            </w:r>
          </w:p>
          <w:p w14:paraId="5710E90D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71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Лана? Израчунај на два начина.</w:t>
            </w:r>
          </w:p>
          <w:p w14:paraId="3EC986D7" w14:textId="77777777" w:rsidR="00BD7650" w:rsidRPr="00BA7178" w:rsidRDefault="00BD7650" w:rsidP="00BD76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B637FE3" w14:textId="77777777" w:rsidR="003902BA" w:rsidRPr="00BA7178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32DECFF" w14:textId="77777777" w:rsidR="00EC2F8D" w:rsidRPr="00BA717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A717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3E9E20E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9210D1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9C2B0B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2C2E6C" w14:textId="77777777" w:rsidR="003902BA" w:rsidRPr="00BA717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FDAE83" w14:textId="77777777" w:rsidR="00BD7650" w:rsidRPr="00BA7178" w:rsidRDefault="00BD765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A1CCA28" w14:textId="77777777" w:rsidR="00EC2F8D" w:rsidRPr="00BA717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A717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D842FF4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309229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6405BD" w14:textId="77777777" w:rsidR="00432643" w:rsidRPr="00BA71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BA71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D3CEB24" w14:textId="77777777" w:rsidR="00350599" w:rsidRPr="00BA7178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BA7178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0515A8DC" w14:textId="77777777" w:rsidR="00350599" w:rsidRPr="00BA7178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AFBBF2A" w14:textId="03BDB685" w:rsidR="00350599" w:rsidRPr="00BA7178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BA717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715E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BA717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6E16D6D" w14:textId="77777777" w:rsidR="00350599" w:rsidRPr="00BA7178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12FA6CB" w14:textId="77777777" w:rsidR="00285005" w:rsidRPr="00BA7178" w:rsidRDefault="004C5B17" w:rsidP="00285005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>1. Стави заграде тамо где је потребно да би једнакост била тачна.</w:t>
      </w:r>
    </w:p>
    <w:p w14:paraId="7C1E9C6C" w14:textId="77777777" w:rsidR="004C5B17" w:rsidRPr="00BA7178" w:rsidRDefault="0053564B" w:rsidP="004C5B17">
      <w:pPr>
        <w:rPr>
          <w:rFonts w:ascii="Arial" w:hAnsi="Arial" w:cs="Arial"/>
          <w:sz w:val="24"/>
          <w:szCs w:val="24"/>
          <w:lang w:val="ru-RU"/>
        </w:rPr>
      </w:pPr>
      <w:r w:rsidRPr="00BA7178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3D63E3E7" w14:textId="77777777" w:rsidR="004C5B17" w:rsidRPr="00BA7178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3C2AFABF" w14:textId="77777777" w:rsidR="00BD7650" w:rsidRPr="00D524BF" w:rsidRDefault="00BD7650" w:rsidP="00BD7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 + </w:t>
      </w:r>
      <w:proofErr w:type="gramStart"/>
      <w:r>
        <w:rPr>
          <w:rFonts w:ascii="Arial" w:hAnsi="Arial" w:cs="Arial"/>
          <w:sz w:val="24"/>
          <w:szCs w:val="24"/>
        </w:rPr>
        <w:t xml:space="preserve">25 </w:t>
      </w:r>
      <w:r w:rsidRPr="00362A22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</w:t>
      </w:r>
      <w:r w:rsidRPr="005A08B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40 </w:t>
      </w:r>
      <w:r w:rsidRPr="00D524BF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8</w:t>
      </w:r>
    </w:p>
    <w:p w14:paraId="57E24575" w14:textId="77777777" w:rsidR="00285005" w:rsidRDefault="00285005" w:rsidP="00C62EC5">
      <w:pPr>
        <w:rPr>
          <w:rFonts w:ascii="Arial" w:eastAsiaTheme="minorHAnsi" w:hAnsi="Arial" w:cs="Arial"/>
          <w:sz w:val="24"/>
          <w:szCs w:val="24"/>
        </w:rPr>
      </w:pPr>
    </w:p>
    <w:p w14:paraId="1E8F6BB4" w14:textId="77777777" w:rsidR="00BD7650" w:rsidRPr="00D524BF" w:rsidRDefault="00BD7650" w:rsidP="00BD7650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Решење</w:t>
      </w:r>
      <w:proofErr w:type="spellEnd"/>
      <w:r>
        <w:rPr>
          <w:rFonts w:ascii="Arial" w:eastAsiaTheme="minorHAnsi" w:hAnsi="Arial" w:cs="Arial"/>
          <w:sz w:val="24"/>
          <w:szCs w:val="24"/>
        </w:rPr>
        <w:t>: (</w:t>
      </w:r>
      <w:r>
        <w:rPr>
          <w:rFonts w:ascii="Arial" w:hAnsi="Arial" w:cs="Arial"/>
          <w:sz w:val="24"/>
          <w:szCs w:val="24"/>
        </w:rPr>
        <w:t>15 + 25</w:t>
      </w:r>
      <w:proofErr w:type="gramStart"/>
      <w:r>
        <w:rPr>
          <w:rFonts w:ascii="Arial" w:hAnsi="Arial" w:cs="Arial"/>
          <w:sz w:val="24"/>
          <w:szCs w:val="24"/>
        </w:rPr>
        <w:t xml:space="preserve">) </w:t>
      </w:r>
      <w:r w:rsidRPr="00362A22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5</w:t>
      </w:r>
      <w:r w:rsidRPr="005A08B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40 </w:t>
      </w:r>
      <w:r w:rsidRPr="00D524BF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 </w:t>
      </w:r>
      <w:r w:rsidRPr="005A08B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8</w:t>
      </w:r>
    </w:p>
    <w:p w14:paraId="7F2395D4" w14:textId="77777777" w:rsidR="00BD7650" w:rsidRPr="00BD7650" w:rsidRDefault="00BD7650" w:rsidP="00C62EC5">
      <w:pPr>
        <w:rPr>
          <w:rFonts w:ascii="Arial" w:eastAsiaTheme="minorHAnsi" w:hAnsi="Arial" w:cs="Arial"/>
          <w:sz w:val="24"/>
          <w:szCs w:val="24"/>
        </w:rPr>
      </w:pPr>
    </w:p>
    <w:sectPr w:rsidR="00BD7650" w:rsidRPr="00BD765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C3F42" w14:textId="77777777" w:rsidR="00C96A38" w:rsidRDefault="00C96A38" w:rsidP="002C7784">
      <w:r>
        <w:separator/>
      </w:r>
    </w:p>
  </w:endnote>
  <w:endnote w:type="continuationSeparator" w:id="0">
    <w:p w14:paraId="1C47373E" w14:textId="77777777" w:rsidR="00C96A38" w:rsidRDefault="00C96A3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C60B" w14:textId="77777777" w:rsidR="007152D3" w:rsidRDefault="007152D3">
    <w:pPr>
      <w:pStyle w:val="Footer"/>
      <w:jc w:val="right"/>
    </w:pPr>
  </w:p>
  <w:p w14:paraId="061E9075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7455" w14:textId="77777777" w:rsidR="00C96A38" w:rsidRDefault="00C96A38" w:rsidP="002C7784">
      <w:r>
        <w:separator/>
      </w:r>
    </w:p>
  </w:footnote>
  <w:footnote w:type="continuationSeparator" w:id="0">
    <w:p w14:paraId="6BDEF675" w14:textId="77777777" w:rsidR="00C96A38" w:rsidRDefault="00C96A3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4115"/>
    <w:rsid w:val="0002655A"/>
    <w:rsid w:val="000300A8"/>
    <w:rsid w:val="00043BA8"/>
    <w:rsid w:val="000446B7"/>
    <w:rsid w:val="00046F23"/>
    <w:rsid w:val="00051986"/>
    <w:rsid w:val="000573DF"/>
    <w:rsid w:val="0006546B"/>
    <w:rsid w:val="00067C48"/>
    <w:rsid w:val="00081782"/>
    <w:rsid w:val="00082EA7"/>
    <w:rsid w:val="000926D7"/>
    <w:rsid w:val="000959E8"/>
    <w:rsid w:val="00096AC1"/>
    <w:rsid w:val="000A092B"/>
    <w:rsid w:val="000A3235"/>
    <w:rsid w:val="000B667B"/>
    <w:rsid w:val="000C7CCA"/>
    <w:rsid w:val="00123FDB"/>
    <w:rsid w:val="00157254"/>
    <w:rsid w:val="001E234A"/>
    <w:rsid w:val="001F1E64"/>
    <w:rsid w:val="0020387C"/>
    <w:rsid w:val="00210945"/>
    <w:rsid w:val="00236C72"/>
    <w:rsid w:val="0023719F"/>
    <w:rsid w:val="002475A8"/>
    <w:rsid w:val="00252ECF"/>
    <w:rsid w:val="00256AB0"/>
    <w:rsid w:val="00285005"/>
    <w:rsid w:val="002C1B2E"/>
    <w:rsid w:val="002C6A46"/>
    <w:rsid w:val="002C74D2"/>
    <w:rsid w:val="002C7784"/>
    <w:rsid w:val="002E04C3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21A5B"/>
    <w:rsid w:val="00432643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A1AEC"/>
    <w:rsid w:val="005B1439"/>
    <w:rsid w:val="005B2CBF"/>
    <w:rsid w:val="005C4285"/>
    <w:rsid w:val="005D226E"/>
    <w:rsid w:val="005D2505"/>
    <w:rsid w:val="005D2F20"/>
    <w:rsid w:val="006012E3"/>
    <w:rsid w:val="00601AD3"/>
    <w:rsid w:val="00613016"/>
    <w:rsid w:val="00652603"/>
    <w:rsid w:val="00660869"/>
    <w:rsid w:val="00677706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46A70"/>
    <w:rsid w:val="00761E9A"/>
    <w:rsid w:val="007D1AD2"/>
    <w:rsid w:val="007D5DD5"/>
    <w:rsid w:val="00807672"/>
    <w:rsid w:val="00807C97"/>
    <w:rsid w:val="008237F8"/>
    <w:rsid w:val="00833710"/>
    <w:rsid w:val="008503BA"/>
    <w:rsid w:val="0085490F"/>
    <w:rsid w:val="00866720"/>
    <w:rsid w:val="00866E64"/>
    <w:rsid w:val="008715E3"/>
    <w:rsid w:val="00873665"/>
    <w:rsid w:val="008801EF"/>
    <w:rsid w:val="008A0F84"/>
    <w:rsid w:val="008A77DC"/>
    <w:rsid w:val="008C649D"/>
    <w:rsid w:val="008C7320"/>
    <w:rsid w:val="008D5BD8"/>
    <w:rsid w:val="008F6F1A"/>
    <w:rsid w:val="0092372E"/>
    <w:rsid w:val="009567D0"/>
    <w:rsid w:val="00982D68"/>
    <w:rsid w:val="009B702B"/>
    <w:rsid w:val="009D2A11"/>
    <w:rsid w:val="00A12104"/>
    <w:rsid w:val="00A17158"/>
    <w:rsid w:val="00A33FEF"/>
    <w:rsid w:val="00A66D71"/>
    <w:rsid w:val="00AA4141"/>
    <w:rsid w:val="00AB4BDD"/>
    <w:rsid w:val="00AB5D43"/>
    <w:rsid w:val="00AB7C83"/>
    <w:rsid w:val="00AF6BE0"/>
    <w:rsid w:val="00B0164B"/>
    <w:rsid w:val="00B5181A"/>
    <w:rsid w:val="00B51C86"/>
    <w:rsid w:val="00B92EFA"/>
    <w:rsid w:val="00BA6C55"/>
    <w:rsid w:val="00BA7178"/>
    <w:rsid w:val="00BB466F"/>
    <w:rsid w:val="00BC6B82"/>
    <w:rsid w:val="00BD7650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96A38"/>
    <w:rsid w:val="00CA5848"/>
    <w:rsid w:val="00CB000A"/>
    <w:rsid w:val="00CB322E"/>
    <w:rsid w:val="00CB353D"/>
    <w:rsid w:val="00CC0681"/>
    <w:rsid w:val="00CC5A35"/>
    <w:rsid w:val="00CC79C9"/>
    <w:rsid w:val="00D01FA8"/>
    <w:rsid w:val="00D04DB3"/>
    <w:rsid w:val="00D055EB"/>
    <w:rsid w:val="00D524BF"/>
    <w:rsid w:val="00D64ACE"/>
    <w:rsid w:val="00D80FFF"/>
    <w:rsid w:val="00D90BDB"/>
    <w:rsid w:val="00D97163"/>
    <w:rsid w:val="00DC0782"/>
    <w:rsid w:val="00DC113A"/>
    <w:rsid w:val="00DD7A83"/>
    <w:rsid w:val="00E00C9C"/>
    <w:rsid w:val="00E16C46"/>
    <w:rsid w:val="00E62A66"/>
    <w:rsid w:val="00E848ED"/>
    <w:rsid w:val="00EC2F8D"/>
    <w:rsid w:val="00EF3826"/>
    <w:rsid w:val="00EF3B12"/>
    <w:rsid w:val="00F10EF6"/>
    <w:rsid w:val="00F14CBB"/>
    <w:rsid w:val="00F40598"/>
    <w:rsid w:val="00F80126"/>
    <w:rsid w:val="00F81DB4"/>
    <w:rsid w:val="00FA6BF0"/>
    <w:rsid w:val="00FB2481"/>
    <w:rsid w:val="00FC3B28"/>
    <w:rsid w:val="00FC4E55"/>
    <w:rsid w:val="00FD56DD"/>
    <w:rsid w:val="00FD7BDB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3F180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B85D7-8DA5-4561-88A9-E7C84642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2019-11-27T12:35:00Z</dcterms:created>
  <dcterms:modified xsi:type="dcterms:W3CDTF">2019-11-27T12:35:00Z</dcterms:modified>
</cp:coreProperties>
</file>